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5414" w14:textId="47BC31A2" w:rsidR="00B11BF1" w:rsidRPr="00B11BF1" w:rsidRDefault="00B11BF1" w:rsidP="00B11BF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11B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TikTok beauty trikovi koji su mi spasili jutro</w:t>
      </w:r>
    </w:p>
    <w:p w14:paraId="2C584B7F" w14:textId="77777777" w:rsidR="00B11BF1" w:rsidRPr="00B11BF1" w:rsidRDefault="00B11BF1" w:rsidP="00B11B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Ako si ikad pokušala nanijeti korektor na podočnjake dok ti dijete viče “gdje su mi tenisice”, znaš da ujutro nema vremena za eksperimente.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Zato sam dopustila TikToku da me “spasi” – testirala sam najpopularnije beauty trikove koji obećavaju brže spremanje, bolju šminku i manje živčanih slomova.</w:t>
      </w:r>
    </w:p>
    <w:p w14:paraId="525524DF" w14:textId="2E4672F8" w:rsidR="00B11BF1" w:rsidRPr="00B11BF1" w:rsidRDefault="00B11BF1" w:rsidP="00B11B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Neki su stvarno genijalni</w:t>
      </w:r>
      <w:r w:rsidR="009829B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dok drugi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... pa recimo da nisam ponosna što sam pokušala konturirati lice s priborom iz kuhinje.</w:t>
      </w:r>
    </w:p>
    <w:p w14:paraId="277461C5" w14:textId="2B6621DC" w:rsidR="00B11BF1" w:rsidRPr="00B11BF1" w:rsidRDefault="00B11BF1" w:rsidP="00B11B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Evo što stvarno radi, a što bolje ostaviti influencericama s ring lightom i v</w:t>
      </w:r>
      <w:r w:rsidR="009829B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iškom v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remen</w:t>
      </w:r>
      <w:r w:rsidR="009829B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</w:p>
    <w:p w14:paraId="05287B08" w14:textId="77777777" w:rsidR="00B11BF1" w:rsidRPr="00B11BF1" w:rsidRDefault="00B11BF1" w:rsidP="00B11BF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11B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Korektor trokut ispod oka</w:t>
      </w:r>
    </w:p>
    <w:p w14:paraId="642ECDB4" w14:textId="7EA7A4E4" w:rsidR="00B11BF1" w:rsidRPr="00F32AEF" w:rsidRDefault="00B11BF1" w:rsidP="00B11B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hyperlink r:id="rId5" w:history="1">
        <w:r w:rsidRPr="00F32AEF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https://www.tiktok.com/@jreybeauty/video/7190554422034926853?is_from_webapp=1&amp;sender_device=pc&amp;web_id=7488036686145619478</w:t>
        </w:r>
      </w:hyperlink>
    </w:p>
    <w:p w14:paraId="2116FF33" w14:textId="77777777" w:rsidR="005C2A65" w:rsidRDefault="00B11BF1" w:rsidP="00B11B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Stari način: korektor po cijelom podočnjaku.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TikTok način: mali trokut ispod oka i uz rub nosa, pa blendanje prema van.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Rezultat?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Manje proizvoda, više svježine i pogled koji izgleda odmorno čak i ako nisi spavala.</w:t>
      </w:r>
    </w:p>
    <w:p w14:paraId="3314AB96" w14:textId="0A4905CC" w:rsidR="00B11BF1" w:rsidRPr="00B11BF1" w:rsidRDefault="00B11BF1" w:rsidP="00B11B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1BF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⭐️⭐️⭐️⭐️⭐️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</w:t>
      </w:r>
      <w:r w:rsidRPr="00B11BF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Ostaje u rutini!</w:t>
      </w:r>
    </w:p>
    <w:p w14:paraId="264827EB" w14:textId="77777777" w:rsidR="00B11BF1" w:rsidRPr="00B11BF1" w:rsidRDefault="00B11BF1" w:rsidP="00B11BF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11B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Rumeni “sunburn” look</w:t>
      </w:r>
    </w:p>
    <w:p w14:paraId="39301F24" w14:textId="77777777" w:rsidR="00B11BF1" w:rsidRPr="00B11BF1" w:rsidRDefault="00B11BF1" w:rsidP="00B11B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1BF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📹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Pogledaj video</w:t>
      </w:r>
    </w:p>
    <w:p w14:paraId="73215077" w14:textId="77777777" w:rsidR="00BF34D3" w:rsidRPr="00F32AEF" w:rsidRDefault="00B11BF1" w:rsidP="00B11B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TikTok kaže: rumenilo nanesi visoko na jagodice i malo preko nosa, kao da si tek došla s plaže.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Izgleda kao da imaš 20 godina i života bez obaveza.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BF34D3" w:rsidRPr="00F32A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Oprez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više si “izgorjela na plaži u Makarskoj” nego “Hailey Bieber u Parizu”.</w:t>
      </w:r>
    </w:p>
    <w:p w14:paraId="06276779" w14:textId="5860F5F9" w:rsidR="00B11BF1" w:rsidRPr="00B11BF1" w:rsidRDefault="00B11BF1" w:rsidP="00B11B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1BF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⭐️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</w:t>
      </w:r>
      <w:r w:rsidR="00BF34D3" w:rsidRPr="00F32AE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ni govora, izgledam kao Čehinja zaspala na plaži.</w:t>
      </w:r>
    </w:p>
    <w:p w14:paraId="69A47BF5" w14:textId="4D104D95" w:rsidR="00BF34D3" w:rsidRPr="00F32AEF" w:rsidRDefault="00B11BF1" w:rsidP="00BF34D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11B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“Lip combo” od tri proizvoda</w:t>
      </w:r>
    </w:p>
    <w:p w14:paraId="1442750B" w14:textId="6CDFC911" w:rsidR="00BF34D3" w:rsidRPr="00F32AEF" w:rsidRDefault="00BF34D3" w:rsidP="00B11B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hyperlink r:id="rId6" w:history="1">
        <w:r w:rsidRPr="00F32AEF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https://www.tiktok.com/@haileybieber/video/7438433295286734122?is_from_webapp=1&amp;sender_device=pc&amp;web_id=7488036686145619478</w:t>
        </w:r>
      </w:hyperlink>
    </w:p>
    <w:p w14:paraId="22F1F34D" w14:textId="6AC371C1" w:rsidR="00B11BF1" w:rsidRPr="00B11BF1" w:rsidRDefault="00B11BF1" w:rsidP="00B11B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Prvo olovka malo izvan linije usana, zatim ruž, pa sjajilo u sredini.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Isprobano, izgleda luksuzn</w:t>
      </w:r>
      <w:r w:rsidR="00BF34D3" w:rsidRPr="00F32A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o, jedini je problem što ja svoje usne “pojedem” pa posle 20 minuta više ne izgleda tako glamurozno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="00BF34D3" w:rsidRPr="00F32A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 ne govorim da mi treba previše vremena za cijeli set.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1BF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⭐️⭐️⭐️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</w:t>
      </w:r>
      <w:r w:rsidR="00BF34D3" w:rsidRPr="00F32AE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Za posebne događaje, definitivno ostaje</w:t>
      </w:r>
      <w:r w:rsidRPr="00B11BF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.</w:t>
      </w:r>
    </w:p>
    <w:p w14:paraId="19B3586B" w14:textId="77777777" w:rsidR="005C2A65" w:rsidRDefault="005C2A65" w:rsidP="00B11BF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6AB7B1AB" w14:textId="68157195" w:rsidR="00B11BF1" w:rsidRPr="00B11BF1" w:rsidRDefault="00B11BF1" w:rsidP="00B11BF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11B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4. Konturiranje žlicom</w:t>
      </w:r>
    </w:p>
    <w:p w14:paraId="1E5873C9" w14:textId="344D9984" w:rsidR="00A662F0" w:rsidRPr="00F32AEF" w:rsidRDefault="00A662F0" w:rsidP="00B11B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hyperlink r:id="rId7" w:history="1">
        <w:r w:rsidRPr="00F32AEF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https://www.tiktok.com/@lashesbeautyparlour/video/7369092067328396576</w:t>
        </w:r>
      </w:hyperlink>
    </w:p>
    <w:p w14:paraId="15FFC6A7" w14:textId="77777777" w:rsidR="005C2A65" w:rsidRDefault="00B11BF1" w:rsidP="00B11B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Da, žlicom.</w:t>
      </w:r>
      <w:r w:rsidR="005C2A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Držiš je uz obraz i nanosiš bronzer </w:t>
      </w:r>
      <w:r w:rsidR="00A662F0" w:rsidRPr="00F32A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iznad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nje.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Ideja genijalna – u praksi, žlica klizi, bronzer završava gdje ne treba, a ti kasniš 10 minuta više nego inače.</w:t>
      </w:r>
    </w:p>
    <w:p w14:paraId="2A1BE296" w14:textId="1074B376" w:rsidR="00B11BF1" w:rsidRPr="00B11BF1" w:rsidRDefault="00B11BF1" w:rsidP="00B11B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1BF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⭐️⭐️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</w:t>
      </w:r>
      <w:r w:rsidRPr="00B11BF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Hvala, ali ne hvala.</w:t>
      </w:r>
    </w:p>
    <w:p w14:paraId="75E3EA0D" w14:textId="6F650DFD" w:rsidR="00B11BF1" w:rsidRPr="00B11BF1" w:rsidRDefault="00B11BF1" w:rsidP="00B11BF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11B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5. </w:t>
      </w:r>
      <w:r w:rsidR="00F32AEF" w:rsidRPr="00F32A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Maskara za wow efekt</w:t>
      </w:r>
    </w:p>
    <w:p w14:paraId="7AB6CE10" w14:textId="7C71EA9C" w:rsidR="00270289" w:rsidRPr="00F32AEF" w:rsidRDefault="00270289" w:rsidP="00B11B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hyperlink r:id="rId8" w:history="1">
        <w:r w:rsidRPr="00F32AEF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https://www.tiktok.com/@beautyandtheboutique/video/7192637465239358725?is_from_webapp=1&amp;sender_device=pc&amp;web_id=7488036686145619478</w:t>
        </w:r>
      </w:hyperlink>
    </w:p>
    <w:p w14:paraId="32DFC8C6" w14:textId="77777777" w:rsidR="00F32AEF" w:rsidRDefault="00B11BF1" w:rsidP="00B11B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Trik je da maskaru ne nanosiš </w:t>
      </w:r>
      <w:r w:rsidR="00270289" w:rsidRPr="00F32A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horizontalno nego vertikalno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trepavice izgledaju duže i oči veće.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Radi!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Samo treba malo vježbe i stabilna ruka, ali rezultat je stvarno wow.</w:t>
      </w:r>
    </w:p>
    <w:p w14:paraId="120DF089" w14:textId="38F14DF5" w:rsidR="00B11BF1" w:rsidRPr="00B11BF1" w:rsidRDefault="00B11BF1" w:rsidP="00B11B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1BF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⭐️⭐️⭐️⭐️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</w:t>
      </w:r>
      <w:r w:rsidR="00270289" w:rsidRPr="00F32AE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Ipak sam se na kraju odlučila za umjetne trepavice, ali svakako je cool trik</w:t>
      </w:r>
      <w:r w:rsidRPr="00B11BF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.</w:t>
      </w:r>
    </w:p>
    <w:p w14:paraId="6E8D24B7" w14:textId="79C6EE71" w:rsidR="00B11BF1" w:rsidRPr="00B11BF1" w:rsidRDefault="00B11BF1" w:rsidP="00B11BF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11B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6. </w:t>
      </w:r>
      <w:r w:rsidR="00F32AEF" w:rsidRPr="00F32AEF">
        <w:rPr>
          <w:rFonts w:ascii="Times New Roman" w:hAnsi="Times New Roman" w:cs="Times New Roman"/>
          <w:b/>
          <w:bCs/>
          <w:sz w:val="27"/>
          <w:szCs w:val="27"/>
        </w:rPr>
        <w:t>Najbolje sam sačuvala za kraj – full make-up u 5 minuta</w:t>
      </w:r>
    </w:p>
    <w:p w14:paraId="2367D40D" w14:textId="671F9794" w:rsidR="00F32AEF" w:rsidRPr="00F32AEF" w:rsidRDefault="00F32AEF" w:rsidP="00B11B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hyperlink r:id="rId9" w:history="1">
        <w:r w:rsidRPr="00F32AEF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https://www.tiktok.com/@ivistefanovaa/video/7245360956081999147?is_from_webapp=1&amp;sender_device=pc&amp;web_id=7488036686145619478</w:t>
        </w:r>
      </w:hyperlink>
    </w:p>
    <w:p w14:paraId="692419C9" w14:textId="77777777" w:rsidR="00F32AEF" w:rsidRDefault="00F32AEF" w:rsidP="00B11BF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32AEF">
        <w:rPr>
          <w:rFonts w:ascii="Times New Roman" w:hAnsi="Times New Roman" w:cs="Times New Roman"/>
        </w:rPr>
        <w:t>Cijeli make-up look u samo pet minuta.</w:t>
      </w:r>
      <w:r w:rsidRPr="00F32AEF">
        <w:rPr>
          <w:rFonts w:ascii="Times New Roman" w:hAnsi="Times New Roman" w:cs="Times New Roman"/>
        </w:rPr>
        <w:br/>
        <w:t>Zvuči kao nemoguća misija, ali ovaj video me stvarno razuvjerio.</w:t>
      </w:r>
      <w:r w:rsidRPr="00F32AEF">
        <w:rPr>
          <w:rFonts w:ascii="Times New Roman" w:hAnsi="Times New Roman" w:cs="Times New Roman"/>
        </w:rPr>
        <w:br/>
        <w:t>Sve – od tena, kontura, rumenila do trepavica – napravljeno je brzo, precizno i bez stresa.</w:t>
      </w:r>
      <w:r w:rsidRPr="00F32AEF">
        <w:rPr>
          <w:rFonts w:ascii="Times New Roman" w:hAnsi="Times New Roman" w:cs="Times New Roman"/>
        </w:rPr>
        <w:br/>
        <w:t>Rezultat izgleda profesionalno, a opet prirodno, kao da si imala sat vremena i profesionalnog vizažista.</w:t>
      </w:r>
    </w:p>
    <w:p w14:paraId="5574690C" w14:textId="66AA12D4" w:rsidR="00B11BF1" w:rsidRPr="00B11BF1" w:rsidRDefault="00F32AEF" w:rsidP="00B11B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32AEF">
        <w:rPr>
          <w:rFonts w:ascii="Apple Color Emoji" w:hAnsi="Apple Color Emoji" w:cs="Apple Color Emoji"/>
        </w:rPr>
        <w:t>⭐️⭐️⭐️⭐️⭐️</w:t>
      </w:r>
      <w:r w:rsidRPr="00F32AEF">
        <w:rPr>
          <w:rFonts w:ascii="Times New Roman" w:hAnsi="Times New Roman" w:cs="Times New Roman"/>
        </w:rPr>
        <w:t xml:space="preserve"> — </w:t>
      </w:r>
      <w:r w:rsidRPr="00F32AEF">
        <w:rPr>
          <w:rStyle w:val="Strong"/>
          <w:rFonts w:ascii="Times New Roman" w:hAnsi="Times New Roman" w:cs="Times New Roman"/>
        </w:rPr>
        <w:t>Najpraktičniji video koji sam ikad spremila.</w:t>
      </w:r>
    </w:p>
    <w:p w14:paraId="4D3813EB" w14:textId="77777777" w:rsidR="00B11BF1" w:rsidRPr="00B11BF1" w:rsidRDefault="00B11BF1" w:rsidP="00B11B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Nakon tjedan dana testiranja, mogu reći: TikTok zna što radi.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Neki trikovi su potpuno promijenili način na koji se šminkam — drugi su me samo podsjetili da je svaka beauty rutina individualna.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Ali jedno je sigurno — kad ti se žuri, i dalje ćeš posegnuti za onim trikom koji te </w:t>
      </w:r>
      <w:r w:rsidRPr="00B11BF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u tri poteza pretvori iz “kasnim na sastanak” u “imam sve pod kontrolom”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60EC5E" w14:textId="3AFA8C9E" w:rsidR="00B11BF1" w:rsidRPr="00B11BF1" w:rsidRDefault="00B11BF1" w:rsidP="00B11B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Ako imaš neki beauty hack koji stvarno radi</w:t>
      </w:r>
      <w:r w:rsidR="00F32A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ostavi mi link u komentarima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B11B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Obećavam da ću ga testirati (osim ako uključuje kuhinjski pribor). </w:t>
      </w:r>
      <w:r w:rsidRPr="00B11BF1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🫶✨</w:t>
      </w:r>
    </w:p>
    <w:p w14:paraId="7EC375BB" w14:textId="487318EE" w:rsidR="00AB530F" w:rsidRPr="00F32AEF" w:rsidRDefault="00AB530F" w:rsidP="00B11BF1">
      <w:pPr>
        <w:rPr>
          <w:rFonts w:ascii="Times New Roman" w:hAnsi="Times New Roman" w:cs="Times New Roman"/>
        </w:rPr>
      </w:pPr>
    </w:p>
    <w:sectPr w:rsidR="00AB530F" w:rsidRPr="00F32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28FB"/>
    <w:multiLevelType w:val="hybridMultilevel"/>
    <w:tmpl w:val="60A288CC"/>
    <w:lvl w:ilvl="0" w:tplc="D006F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C7DB2"/>
    <w:multiLevelType w:val="multilevel"/>
    <w:tmpl w:val="E5AE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35540">
    <w:abstractNumId w:val="1"/>
  </w:num>
  <w:num w:numId="2" w16cid:durableId="112073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9C"/>
    <w:rsid w:val="000A129C"/>
    <w:rsid w:val="00190713"/>
    <w:rsid w:val="00270289"/>
    <w:rsid w:val="003474ED"/>
    <w:rsid w:val="00361C56"/>
    <w:rsid w:val="004A68D8"/>
    <w:rsid w:val="005C2A65"/>
    <w:rsid w:val="005F2408"/>
    <w:rsid w:val="006D74D9"/>
    <w:rsid w:val="0072150F"/>
    <w:rsid w:val="00800A0C"/>
    <w:rsid w:val="008B0F6D"/>
    <w:rsid w:val="009125A4"/>
    <w:rsid w:val="009829BA"/>
    <w:rsid w:val="00A342AC"/>
    <w:rsid w:val="00A662F0"/>
    <w:rsid w:val="00A777A1"/>
    <w:rsid w:val="00AB530F"/>
    <w:rsid w:val="00B11BF1"/>
    <w:rsid w:val="00BF34D3"/>
    <w:rsid w:val="00C7530E"/>
    <w:rsid w:val="00CF5D85"/>
    <w:rsid w:val="00D74C1B"/>
    <w:rsid w:val="00EE492F"/>
    <w:rsid w:val="00F32AEF"/>
    <w:rsid w:val="00F5783A"/>
    <w:rsid w:val="00FA7495"/>
    <w:rsid w:val="00FF0C3F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278A77"/>
  <w15:chartTrackingRefBased/>
  <w15:docId w15:val="{E805192C-412E-6547-99BF-A27D601C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A7495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12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2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2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2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2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2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autoRedefine/>
    <w:qFormat/>
    <w:rsid w:val="00FA7495"/>
    <w:rPr>
      <w:rFonts w:cstheme="minorHAnsi"/>
      <w:b w:val="0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7495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A1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0A12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2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2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2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2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2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2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2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29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12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0A129C"/>
    <w:rPr>
      <w:i/>
      <w:iCs/>
    </w:rPr>
  </w:style>
  <w:style w:type="character" w:styleId="Strong">
    <w:name w:val="Strong"/>
    <w:basedOn w:val="DefaultParagraphFont"/>
    <w:uiPriority w:val="22"/>
    <w:qFormat/>
    <w:rsid w:val="000A129C"/>
    <w:rPr>
      <w:b/>
      <w:bCs/>
    </w:rPr>
  </w:style>
  <w:style w:type="character" w:styleId="Hyperlink">
    <w:name w:val="Hyperlink"/>
    <w:basedOn w:val="DefaultParagraphFont"/>
    <w:uiPriority w:val="99"/>
    <w:unhideWhenUsed/>
    <w:rsid w:val="00912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5A4"/>
    <w:rPr>
      <w:color w:val="605E5C"/>
      <w:shd w:val="clear" w:color="auto" w:fill="E1DFDD"/>
    </w:rPr>
  </w:style>
  <w:style w:type="character" w:customStyle="1" w:styleId="ms-1">
    <w:name w:val="ms-1"/>
    <w:basedOn w:val="DefaultParagraphFont"/>
    <w:rsid w:val="00C7530E"/>
  </w:style>
  <w:style w:type="character" w:customStyle="1" w:styleId="max-w-15ch">
    <w:name w:val="max-w-[15ch]"/>
    <w:basedOn w:val="DefaultParagraphFont"/>
    <w:rsid w:val="00C7530E"/>
  </w:style>
  <w:style w:type="character" w:styleId="FollowedHyperlink">
    <w:name w:val="FollowedHyperlink"/>
    <w:basedOn w:val="DefaultParagraphFont"/>
    <w:uiPriority w:val="99"/>
    <w:semiHidden/>
    <w:unhideWhenUsed/>
    <w:rsid w:val="00A662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beautyandtheboutique/video/7192637465239358725?is_from_webapp=1&amp;sender_device=pc&amp;web_id=74880366861456194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iktok.com/@lashesbeautyparlour/video/73690920673283965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iktok.com/@haileybieber/video/7438433295286734122?is_from_webapp=1&amp;sender_device=pc&amp;web_id=74880366861456194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iktok.com/@jreybeauty/video/7190554422034926853?is_from_webapp=1&amp;sender_device=pc&amp;web_id=748803668614561947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iktok.com/@ivistefanovaa/video/7245360956081999147?is_from_webapp=1&amp;sender_device=pc&amp;web_id=7488036686145619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Pehar</dc:creator>
  <cp:keywords/>
  <dc:description/>
  <cp:lastModifiedBy>Dragana Pehar</cp:lastModifiedBy>
  <cp:revision>3</cp:revision>
  <dcterms:created xsi:type="dcterms:W3CDTF">2025-10-09T16:02:00Z</dcterms:created>
  <dcterms:modified xsi:type="dcterms:W3CDTF">2025-10-09T16:04:00Z</dcterms:modified>
</cp:coreProperties>
</file>